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0761" w14:textId="19870445" w:rsidR="00E27BD4" w:rsidRPr="00A147BB" w:rsidRDefault="00E27BD4" w:rsidP="00E27BD4">
      <w:pPr>
        <w:jc w:val="center"/>
        <w:rPr>
          <w:rFonts w:cstheme="minorHAnsi"/>
          <w:b/>
          <w:color w:val="0070C0"/>
        </w:rPr>
      </w:pPr>
      <w:r w:rsidRPr="00A147BB">
        <w:rPr>
          <w:rFonts w:cstheme="minorHAnsi"/>
          <w:b/>
          <w:color w:val="0070C0"/>
        </w:rPr>
        <w:t>2025-2026 EĞİTİM</w:t>
      </w:r>
      <w:r>
        <w:rPr>
          <w:rFonts w:cstheme="minorHAnsi"/>
          <w:b/>
          <w:color w:val="0070C0"/>
        </w:rPr>
        <w:t>-</w:t>
      </w:r>
      <w:r w:rsidRPr="00A147BB">
        <w:rPr>
          <w:rFonts w:cstheme="minorHAnsi"/>
          <w:b/>
          <w:color w:val="0070C0"/>
        </w:rPr>
        <w:t xml:space="preserve">ÖĞRETİM YILI </w:t>
      </w:r>
      <w:r>
        <w:rPr>
          <w:rFonts w:cstheme="minorHAnsi"/>
          <w:b/>
          <w:color w:val="0070C0"/>
        </w:rPr>
        <w:t xml:space="preserve">8. SINIF </w:t>
      </w:r>
      <w:r w:rsidRPr="00A147BB">
        <w:rPr>
          <w:rFonts w:cstheme="minorHAnsi"/>
          <w:b/>
          <w:color w:val="0070C0"/>
        </w:rPr>
        <w:t xml:space="preserve">TÜRKÇE DERSİ </w:t>
      </w:r>
      <w:r>
        <w:rPr>
          <w:rFonts w:cstheme="minorHAnsi"/>
          <w:b/>
          <w:color w:val="0070C0"/>
        </w:rPr>
        <w:t xml:space="preserve">MEB YAYINLARI </w:t>
      </w:r>
      <w:r w:rsidRPr="00A147BB">
        <w:rPr>
          <w:rFonts w:cstheme="minorHAnsi"/>
          <w:b/>
          <w:color w:val="0070C0"/>
        </w:rPr>
        <w:t xml:space="preserve">1. DÖNEM 2. YAZILI SORULARI </w:t>
      </w:r>
      <w:r>
        <w:rPr>
          <w:rFonts w:cstheme="minorHAnsi"/>
          <w:b/>
          <w:color w:val="0070C0"/>
        </w:rPr>
        <w:t>(</w:t>
      </w:r>
      <w:r w:rsidR="000831A0">
        <w:rPr>
          <w:rFonts w:cstheme="minorHAnsi"/>
          <w:b/>
          <w:color w:val="0070C0"/>
        </w:rPr>
        <w:t>3</w:t>
      </w:r>
      <w:r w:rsidRPr="00A147BB">
        <w:rPr>
          <w:rFonts w:cstheme="minorHAnsi"/>
          <w:b/>
          <w:color w:val="0070C0"/>
        </w:rPr>
        <w:t>. SENARYO</w:t>
      </w:r>
      <w:r>
        <w:rPr>
          <w:rFonts w:cstheme="minorHAnsi"/>
          <w:b/>
          <w:color w:val="0070C0"/>
        </w:rPr>
        <w:t>)</w:t>
      </w:r>
    </w:p>
    <w:p w14:paraId="09E2FC51" w14:textId="77777777" w:rsidR="00E27BD4" w:rsidRDefault="00E27BD4" w:rsidP="00E27BD4">
      <w:pPr>
        <w:rPr>
          <w:b/>
          <w:color w:val="0070C0"/>
        </w:rPr>
      </w:pPr>
      <w:r>
        <w:rPr>
          <w:b/>
          <w:color w:val="0070C0"/>
        </w:rPr>
        <w:t xml:space="preserve">Ad- </w:t>
      </w:r>
      <w:proofErr w:type="spellStart"/>
      <w:r>
        <w:rPr>
          <w:b/>
          <w:color w:val="0070C0"/>
        </w:rPr>
        <w:t>Soyad</w:t>
      </w:r>
      <w:proofErr w:type="spellEnd"/>
      <w:r>
        <w:rPr>
          <w:b/>
          <w:color w:val="0070C0"/>
        </w:rPr>
        <w:t>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1080DEDB" w14:textId="77777777" w:rsidR="001E526B" w:rsidRPr="0034667B" w:rsidRDefault="001E526B" w:rsidP="00304FD6">
      <w:pPr>
        <w:spacing w:after="0"/>
        <w:rPr>
          <w:b/>
          <w:color w:val="00B0F0"/>
        </w:rPr>
      </w:pPr>
      <w:r w:rsidRPr="0034667B">
        <w:rPr>
          <w:b/>
          <w:color w:val="00B0F0"/>
        </w:rPr>
        <w:t>T.8.3.5. Bağlamdan yararlanarak bilmediği kelime ve kelime gruplarının</w:t>
      </w:r>
      <w:r w:rsidR="00304FD6" w:rsidRPr="0034667B">
        <w:rPr>
          <w:b/>
          <w:color w:val="00B0F0"/>
        </w:rPr>
        <w:t xml:space="preserve"> anlamını tahmin eder. </w:t>
      </w:r>
    </w:p>
    <w:p w14:paraId="3AF23719" w14:textId="77777777" w:rsidR="00304FD6" w:rsidRDefault="00304FD6" w:rsidP="00304FD6">
      <w:pPr>
        <w:spacing w:after="0"/>
        <w:jc w:val="both"/>
      </w:pPr>
      <w:r w:rsidRPr="00304FD6">
        <w:rPr>
          <w:b/>
        </w:rPr>
        <w:t>1.</w:t>
      </w:r>
      <w:r>
        <w:t xml:space="preserve"> </w:t>
      </w:r>
      <w:r w:rsidRPr="00304FD6">
        <w:t xml:space="preserve">İlk insanlar, doğayla iç içe ve sürekli bir </w:t>
      </w:r>
      <w:r w:rsidRPr="00304FD6">
        <w:rPr>
          <w:bCs/>
        </w:rPr>
        <w:t>mücadele</w:t>
      </w:r>
      <w:r w:rsidRPr="00304FD6">
        <w:t xml:space="preserve"> hâlindeydi. Besin kaynakları sınırlıydı ve barınma ihtiyaçları hava koşullarına göre değişkenlik gösteriyordu. Hayatta kalmak için güçlü olmak ve aynı zamanda çevreyi iyi okuyabilmek zorundaydılar. Avcılık becerileri, onların en önemli </w:t>
      </w:r>
      <w:r w:rsidRPr="00304FD6">
        <w:rPr>
          <w:bCs/>
        </w:rPr>
        <w:t>kabiliyetlerinden</w:t>
      </w:r>
      <w:r w:rsidRPr="00304FD6">
        <w:t xml:space="preserve"> biriydi; bu beceriyi geliştirmek, sadece kişisel bir yetenek değil, aynı zamanda topluluğun </w:t>
      </w:r>
      <w:r w:rsidRPr="00304FD6">
        <w:rPr>
          <w:bCs/>
        </w:rPr>
        <w:t>bekası</w:t>
      </w:r>
      <w:r w:rsidRPr="00304FD6">
        <w:t xml:space="preserve"> için de elzemdi. İletişim kurma yeteneği ise zamanla bu zorlu yaşam koşulları altında evrimleşti.</w:t>
      </w:r>
    </w:p>
    <w:p w14:paraId="7938951E" w14:textId="0EF5E10F" w:rsidR="003247DA" w:rsidRDefault="008824FF" w:rsidP="00304FD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Bu m</w:t>
      </w:r>
      <w:r w:rsidR="003247DA" w:rsidRPr="00AC356E">
        <w:rPr>
          <w:rFonts w:cstheme="minorHAnsi"/>
          <w:b/>
          <w:bCs/>
        </w:rPr>
        <w:t xml:space="preserve">etinde geçen bazı kelimelerin anlamları aşağıda verilmiştir. Anlamlarından hareketle bu kelimeleri bulup uygun kutulara yazınız. </w:t>
      </w:r>
      <w:r w:rsidR="003247DA">
        <w:rPr>
          <w:rFonts w:cstheme="minorHAnsi"/>
          <w:b/>
          <w:bCs/>
        </w:rPr>
        <w:t>(15 p</w:t>
      </w:r>
      <w:r w:rsidR="0034667B">
        <w:rPr>
          <w:rFonts w:cstheme="minorHAnsi"/>
          <w:b/>
          <w:bCs/>
        </w:rPr>
        <w:t>uan</w:t>
      </w:r>
      <w:r w:rsidR="003247DA">
        <w:rPr>
          <w:rFonts w:cstheme="minorHAnsi"/>
          <w:b/>
          <w:bCs/>
        </w:rPr>
        <w:t xml:space="preserve">) </w:t>
      </w:r>
    </w:p>
    <w:p w14:paraId="0ABD9457" w14:textId="77777777" w:rsidR="003247DA" w:rsidRPr="003247DA" w:rsidRDefault="003247DA" w:rsidP="00304FD6">
      <w:pPr>
        <w:spacing w:after="0"/>
        <w:jc w:val="both"/>
        <w:rPr>
          <w:rFonts w:cstheme="minorHAnsi"/>
          <w:b/>
          <w:color w:val="FF0000"/>
        </w:rPr>
      </w:pPr>
      <w:r>
        <w:t xml:space="preserve">Birbirlerine isteklerini kabul ettirmek için iki taraf arasında yapılan zorlu çaba; savaş, kavga: </w:t>
      </w:r>
      <w:r w:rsidRPr="003247DA">
        <w:rPr>
          <w:color w:val="FF0000"/>
        </w:rPr>
        <w:t>Mücadele</w:t>
      </w:r>
    </w:p>
    <w:p w14:paraId="25F08B93" w14:textId="77777777" w:rsidR="003247DA" w:rsidRPr="003247DA" w:rsidRDefault="003247DA" w:rsidP="00304FD6">
      <w:pPr>
        <w:spacing w:after="0"/>
        <w:jc w:val="both"/>
        <w:rPr>
          <w:color w:val="FF0000"/>
        </w:rPr>
      </w:pPr>
      <w:r>
        <w:t>Elinden iş gelme durumu; maharet:</w:t>
      </w:r>
      <w:r>
        <w:rPr>
          <w:color w:val="FF0000"/>
        </w:rPr>
        <w:t xml:space="preserve"> Beceri</w:t>
      </w:r>
    </w:p>
    <w:p w14:paraId="18274233" w14:textId="77777777" w:rsidR="003247DA" w:rsidRDefault="003247DA" w:rsidP="00304FD6">
      <w:pPr>
        <w:spacing w:after="0"/>
        <w:jc w:val="both"/>
      </w:pPr>
      <w:r>
        <w:t xml:space="preserve">Yetenek: </w:t>
      </w:r>
      <w:r w:rsidRPr="003247DA">
        <w:rPr>
          <w:color w:val="FF0000"/>
        </w:rPr>
        <w:t>Kabiliyet</w:t>
      </w:r>
    </w:p>
    <w:p w14:paraId="3523500E" w14:textId="77777777" w:rsidR="00304FD6" w:rsidRPr="00304FD6" w:rsidRDefault="00304FD6" w:rsidP="00304FD6">
      <w:pPr>
        <w:spacing w:after="0"/>
        <w:jc w:val="both"/>
        <w:rPr>
          <w:color w:val="0070C0"/>
        </w:rPr>
      </w:pPr>
    </w:p>
    <w:p w14:paraId="26C30566" w14:textId="77777777" w:rsidR="00304FD6" w:rsidRPr="0034667B" w:rsidRDefault="001E526B" w:rsidP="00304FD6">
      <w:pPr>
        <w:spacing w:after="0"/>
        <w:rPr>
          <w:b/>
          <w:color w:val="00B0F0"/>
        </w:rPr>
      </w:pPr>
      <w:r w:rsidRPr="0034667B">
        <w:rPr>
          <w:b/>
          <w:color w:val="00B0F0"/>
        </w:rPr>
        <w:t xml:space="preserve">T.8.3.7. Metindeki söz sanatlarını </w:t>
      </w:r>
      <w:r w:rsidR="00304FD6" w:rsidRPr="0034667B">
        <w:rPr>
          <w:b/>
          <w:color w:val="00B0F0"/>
        </w:rPr>
        <w:t xml:space="preserve">tespit eder. </w:t>
      </w:r>
    </w:p>
    <w:p w14:paraId="22B2EB81" w14:textId="77777777" w:rsidR="00304FD6" w:rsidRDefault="00304FD6" w:rsidP="00304FD6">
      <w:pPr>
        <w:spacing w:after="0"/>
        <w:jc w:val="both"/>
      </w:pPr>
      <w:r w:rsidRPr="00304FD6">
        <w:rPr>
          <w:b/>
        </w:rPr>
        <w:t>2.</w:t>
      </w:r>
      <w:r w:rsidRPr="00304FD6">
        <w:t xml:space="preserve"> Sabahın erken saatleriydi, hava yeni aydınlanıyordu. Genç balıkçı Hasan, eski teknesini limandan usulca ayırdı. Deniz, yüzeyinde hiç dalga olmayan </w:t>
      </w:r>
      <w:r w:rsidRPr="00304FD6">
        <w:rPr>
          <w:bCs/>
        </w:rPr>
        <w:t>büyük bir ayna</w:t>
      </w:r>
      <w:r w:rsidR="003247DA">
        <w:t xml:space="preserve"> gibiydi. Ağlarını hazırlarken</w:t>
      </w:r>
      <w:r w:rsidRPr="00304FD6">
        <w:t xml:space="preserve"> ileride yükselen martı seslerini duydu. Bugünkü avın bereketli olmasını tüm kalbiyle umuyordu. Güneş, dağların arkasından yavaşça gökyüzüne tırmanmaya başladı.</w:t>
      </w:r>
    </w:p>
    <w:p w14:paraId="45017859" w14:textId="372C3127" w:rsidR="003247DA" w:rsidRPr="003247DA" w:rsidRDefault="003247DA" w:rsidP="00304FD6">
      <w:pPr>
        <w:spacing w:after="0"/>
        <w:jc w:val="both"/>
        <w:rPr>
          <w:b/>
        </w:rPr>
      </w:pPr>
      <w:r>
        <w:rPr>
          <w:b/>
        </w:rPr>
        <w:t xml:space="preserve">Bu metindeki söz sanatlarını ve söz sanatı bulunan cümleleri </w:t>
      </w:r>
      <w:r w:rsidRPr="003247DA">
        <w:rPr>
          <w:b/>
        </w:rPr>
        <w:t>yazınız.</w:t>
      </w:r>
      <w:r w:rsidRPr="003247DA">
        <w:rPr>
          <w:rFonts w:cstheme="minorHAnsi"/>
          <w:b/>
          <w:bCs/>
        </w:rPr>
        <w:t xml:space="preserve"> (20 p</w:t>
      </w:r>
      <w:r w:rsidR="0034667B">
        <w:rPr>
          <w:rFonts w:cstheme="minorHAnsi"/>
          <w:b/>
          <w:bCs/>
        </w:rPr>
        <w:t>uan</w:t>
      </w:r>
      <w:r w:rsidRPr="003247DA">
        <w:rPr>
          <w:rFonts w:cstheme="minorHAnsi"/>
          <w:b/>
          <w:bCs/>
        </w:rPr>
        <w:t>)</w:t>
      </w:r>
    </w:p>
    <w:p w14:paraId="6472C8EB" w14:textId="50E7667A" w:rsidR="003247DA" w:rsidRPr="003247DA" w:rsidRDefault="003247DA" w:rsidP="00304FD6">
      <w:pPr>
        <w:spacing w:after="0"/>
        <w:jc w:val="both"/>
        <w:rPr>
          <w:color w:val="FF0000"/>
        </w:rPr>
      </w:pPr>
      <w:r w:rsidRPr="003247DA">
        <w:rPr>
          <w:color w:val="FF0000"/>
        </w:rPr>
        <w:t xml:space="preserve">Deniz, yüzeyinde hiç dalga olmayan </w:t>
      </w:r>
      <w:r w:rsidRPr="003247DA">
        <w:rPr>
          <w:bCs/>
          <w:color w:val="FF0000"/>
        </w:rPr>
        <w:t>büyük bir ayna</w:t>
      </w:r>
      <w:r w:rsidRPr="003247DA">
        <w:rPr>
          <w:color w:val="FF0000"/>
        </w:rPr>
        <w:t xml:space="preserve"> gibiydi. Benzetme</w:t>
      </w:r>
      <w:r>
        <w:rPr>
          <w:color w:val="FF0000"/>
        </w:rPr>
        <w:t xml:space="preserve"> </w:t>
      </w:r>
    </w:p>
    <w:p w14:paraId="2292D05D" w14:textId="58532D9C" w:rsidR="003247DA" w:rsidRPr="003247DA" w:rsidRDefault="003247DA" w:rsidP="003247DA">
      <w:pPr>
        <w:spacing w:after="0"/>
        <w:jc w:val="both"/>
        <w:rPr>
          <w:color w:val="FF0000"/>
        </w:rPr>
      </w:pPr>
      <w:r w:rsidRPr="003247DA">
        <w:rPr>
          <w:color w:val="FF0000"/>
        </w:rPr>
        <w:t>Güneş, dağların arkasından yavaşça gökyüzüne tırmanmaya başladı. Kişileştirme</w:t>
      </w:r>
      <w:r>
        <w:rPr>
          <w:color w:val="FF0000"/>
        </w:rPr>
        <w:t xml:space="preserve"> </w:t>
      </w:r>
    </w:p>
    <w:p w14:paraId="75505653" w14:textId="77777777" w:rsidR="00304FD6" w:rsidRPr="00304FD6" w:rsidRDefault="00304FD6" w:rsidP="00304FD6">
      <w:pPr>
        <w:spacing w:after="0"/>
        <w:rPr>
          <w:color w:val="0070C0"/>
        </w:rPr>
      </w:pPr>
    </w:p>
    <w:p w14:paraId="260CA67D" w14:textId="77777777" w:rsidR="001E526B" w:rsidRPr="0034667B" w:rsidRDefault="001E526B" w:rsidP="00304FD6">
      <w:pPr>
        <w:spacing w:after="0"/>
        <w:rPr>
          <w:b/>
          <w:bCs/>
          <w:color w:val="00B0F0"/>
        </w:rPr>
      </w:pPr>
      <w:r w:rsidRPr="0034667B">
        <w:rPr>
          <w:b/>
          <w:bCs/>
          <w:color w:val="00B0F0"/>
        </w:rPr>
        <w:t>T.8.3.22. Metinde ele alınan sor</w:t>
      </w:r>
      <w:r w:rsidR="00304FD6" w:rsidRPr="0034667B">
        <w:rPr>
          <w:b/>
          <w:bCs/>
          <w:color w:val="00B0F0"/>
        </w:rPr>
        <w:t xml:space="preserve">unlara farklı çözümler üretir. </w:t>
      </w:r>
    </w:p>
    <w:p w14:paraId="4E5BD875" w14:textId="77777777" w:rsidR="003247DA" w:rsidRDefault="00F27CB7" w:rsidP="003247DA">
      <w:pPr>
        <w:spacing w:after="0"/>
        <w:jc w:val="both"/>
      </w:pPr>
      <w:r w:rsidRPr="00F27CB7">
        <w:rPr>
          <w:b/>
        </w:rPr>
        <w:t>3.</w:t>
      </w:r>
      <w:r>
        <w:t xml:space="preserve"> </w:t>
      </w:r>
      <w:r w:rsidR="003247DA" w:rsidRPr="00F27CB7">
        <w:t xml:space="preserve">Günümüzün sosyal hayatı, </w:t>
      </w:r>
      <w:r w:rsidR="003247DA" w:rsidRPr="00F27CB7">
        <w:rPr>
          <w:bCs/>
        </w:rPr>
        <w:t xml:space="preserve">çelişkili bir </w:t>
      </w:r>
      <w:r w:rsidRPr="00F27CB7">
        <w:rPr>
          <w:bCs/>
        </w:rPr>
        <w:t>dolambaç</w:t>
      </w:r>
      <w:r w:rsidR="003247DA" w:rsidRPr="00F27CB7">
        <w:t xml:space="preserve"> gibi. Bir yandan hiç olmadığımız kadar çok kişiye bağlıyız; yüzlerce mesaj, beğeni ve sanal etkileşimle çevriliyiz. Ancak öte yandan, bu </w:t>
      </w:r>
      <w:r w:rsidR="003247DA" w:rsidRPr="00F27CB7">
        <w:rPr>
          <w:bCs/>
        </w:rPr>
        <w:t>dijital kalabalık</w:t>
      </w:r>
      <w:r w:rsidR="003247DA" w:rsidRPr="00F27CB7">
        <w:t xml:space="preserve"> içindeki </w:t>
      </w:r>
      <w:r w:rsidR="003247DA" w:rsidRPr="00F27CB7">
        <w:rPr>
          <w:bCs/>
        </w:rPr>
        <w:t>derin yalnızlık</w:t>
      </w:r>
      <w:r w:rsidR="003247DA" w:rsidRPr="00F27CB7">
        <w:t xml:space="preserve"> hissi, çağımızın en büyük problemidir. Ekrana odaklanırken yanımızdaki insanı görmeyi unutuyor, anlık bildirimlerin peşinden koşarken gerçek bir sohbeti kaçırıyoruz. Sanal dünyada kurulan bu hızlandırılmış köprüler, maalesef gerçek hayattaki </w:t>
      </w:r>
      <w:r w:rsidR="003247DA" w:rsidRPr="00F27CB7">
        <w:rPr>
          <w:bCs/>
        </w:rPr>
        <w:t>duygusal derinliği</w:t>
      </w:r>
      <w:r w:rsidR="003247DA" w:rsidRPr="00F27CB7">
        <w:t xml:space="preserve"> taşıyamıyor.</w:t>
      </w:r>
    </w:p>
    <w:p w14:paraId="348BF28C" w14:textId="22139FE0" w:rsidR="00F27CB7" w:rsidRDefault="00F27CB7" w:rsidP="003247DA">
      <w:pPr>
        <w:spacing w:after="0"/>
        <w:jc w:val="both"/>
        <w:rPr>
          <w:b/>
        </w:rPr>
      </w:pPr>
      <w:r w:rsidRPr="00F27CB7">
        <w:rPr>
          <w:b/>
        </w:rPr>
        <w:t xml:space="preserve">En yakın arkadaşınız derin yalnızlık yaşıyor. Ona bu durumdan kurtulması için ne tavsiye ederdiniz? Yazınız. (20 </w:t>
      </w:r>
      <w:r w:rsidR="0034667B">
        <w:rPr>
          <w:b/>
        </w:rPr>
        <w:t>puan</w:t>
      </w:r>
      <w:r w:rsidRPr="00F27CB7">
        <w:rPr>
          <w:b/>
        </w:rPr>
        <w:t>)</w:t>
      </w:r>
    </w:p>
    <w:p w14:paraId="77E4A9DE" w14:textId="77777777" w:rsidR="00F27CB7" w:rsidRPr="00F27CB7" w:rsidRDefault="00F27CB7" w:rsidP="003247DA">
      <w:pPr>
        <w:spacing w:after="0"/>
        <w:jc w:val="both"/>
        <w:rPr>
          <w:color w:val="FF0000"/>
        </w:rPr>
      </w:pPr>
      <w:r w:rsidRPr="00F27CB7">
        <w:rPr>
          <w:color w:val="FF0000"/>
        </w:rPr>
        <w:t>En yakın arkadaşıma derin yalnızlıktan kurulması için önce ekrandan uzaklaşmasını arkadaşlarıyla sık sık görüşüp sohbet ederek dertleşmesini önerirdim.</w:t>
      </w:r>
    </w:p>
    <w:p w14:paraId="1A558EA8" w14:textId="77777777" w:rsidR="003247DA" w:rsidRPr="00304FD6" w:rsidRDefault="003247DA" w:rsidP="00304FD6">
      <w:pPr>
        <w:spacing w:after="0"/>
        <w:rPr>
          <w:color w:val="0070C0"/>
        </w:rPr>
      </w:pPr>
    </w:p>
    <w:p w14:paraId="4BA3D50E" w14:textId="77777777" w:rsidR="008824FF" w:rsidRDefault="008824FF" w:rsidP="00304FD6">
      <w:pPr>
        <w:spacing w:after="0"/>
        <w:rPr>
          <w:b/>
          <w:bCs/>
          <w:color w:val="00B0F0"/>
        </w:rPr>
      </w:pPr>
    </w:p>
    <w:p w14:paraId="5F4E70D0" w14:textId="09C7A8CF" w:rsidR="001E526B" w:rsidRPr="0034667B" w:rsidRDefault="001E526B" w:rsidP="00304FD6">
      <w:pPr>
        <w:spacing w:after="0"/>
        <w:rPr>
          <w:b/>
          <w:bCs/>
          <w:color w:val="00B0F0"/>
        </w:rPr>
      </w:pPr>
      <w:r w:rsidRPr="0034667B">
        <w:rPr>
          <w:b/>
          <w:bCs/>
          <w:color w:val="00B0F0"/>
        </w:rPr>
        <w:t>T.8.3.25. Okudukları il</w:t>
      </w:r>
      <w:r w:rsidR="00304FD6" w:rsidRPr="0034667B">
        <w:rPr>
          <w:b/>
          <w:bCs/>
          <w:color w:val="00B0F0"/>
        </w:rPr>
        <w:t xml:space="preserve">e ilgili çıkarımlarda bulunur. </w:t>
      </w:r>
    </w:p>
    <w:p w14:paraId="5F4AB4BA" w14:textId="77777777" w:rsidR="00F27CB7" w:rsidRDefault="00F27CB7" w:rsidP="00F27CB7">
      <w:pPr>
        <w:spacing w:after="0"/>
        <w:jc w:val="both"/>
      </w:pPr>
      <w:r w:rsidRPr="00F27CB7">
        <w:rPr>
          <w:b/>
        </w:rPr>
        <w:t>4.</w:t>
      </w:r>
      <w:r>
        <w:t xml:space="preserve"> </w:t>
      </w:r>
      <w:r w:rsidRPr="00F27CB7">
        <w:t xml:space="preserve">Kışın ilk karı, penceremizin camına </w:t>
      </w:r>
      <w:r w:rsidRPr="00F27CB7">
        <w:rPr>
          <w:bCs/>
        </w:rPr>
        <w:t>hafif</w:t>
      </w:r>
      <w:r w:rsidR="009948AE">
        <w:rPr>
          <w:bCs/>
        </w:rPr>
        <w:t>ten</w:t>
      </w:r>
      <w:r w:rsidR="009948AE">
        <w:t xml:space="preserve"> </w:t>
      </w:r>
      <w:r w:rsidRPr="00F27CB7">
        <w:t xml:space="preserve">dokundu. </w:t>
      </w:r>
      <w:r w:rsidR="009948AE">
        <w:t xml:space="preserve">Etrafta derin bir </w:t>
      </w:r>
      <w:r w:rsidRPr="00F27CB7">
        <w:t>sessizlik</w:t>
      </w:r>
      <w:r w:rsidR="009948AE">
        <w:t xml:space="preserve"> hâkimdi</w:t>
      </w:r>
      <w:r w:rsidRPr="00F27CB7">
        <w:t>,</w:t>
      </w:r>
      <w:r w:rsidR="009948AE">
        <w:t xml:space="preserve"> bu sessizlik </w:t>
      </w:r>
      <w:r w:rsidR="009948AE" w:rsidRPr="00F27CB7">
        <w:t>öyle</w:t>
      </w:r>
      <w:r w:rsidRPr="00F27CB7">
        <w:t xml:space="preserve"> büyüktü ki </w:t>
      </w:r>
      <w:r w:rsidRPr="00F27CB7">
        <w:rPr>
          <w:bCs/>
        </w:rPr>
        <w:t>dünyanın tüm sesleri yutulmuştu</w:t>
      </w:r>
      <w:r w:rsidRPr="00F27CB7">
        <w:t>. Soğuğu iliklerime kadar hissettim; hemen bir battaniye buldum. Kitaplarımı kapattım ve sıcak bir çaydanlık sesi</w:t>
      </w:r>
      <w:r w:rsidR="009948AE">
        <w:t xml:space="preserve"> ile neşem yerine geldi</w:t>
      </w:r>
      <w:r w:rsidRPr="00F27CB7">
        <w:t xml:space="preserve">. O an, dışarıdaki karmaşadan ne kadar </w:t>
      </w:r>
      <w:r w:rsidR="009948AE">
        <w:t xml:space="preserve">çok </w:t>
      </w:r>
      <w:r w:rsidRPr="00F27CB7">
        <w:t>değerliydi. Bu küçük an, iç huzurun ne kadar önemli olduğunu anlattı</w:t>
      </w:r>
      <w:r w:rsidR="009948AE">
        <w:t xml:space="preserve"> bana</w:t>
      </w:r>
      <w:r w:rsidRPr="00F27CB7">
        <w:t>.</w:t>
      </w:r>
    </w:p>
    <w:p w14:paraId="50042341" w14:textId="2C0934E7" w:rsidR="009948AE" w:rsidRPr="009948AE" w:rsidRDefault="009948AE" w:rsidP="00F27CB7">
      <w:pPr>
        <w:spacing w:after="0"/>
        <w:jc w:val="both"/>
        <w:rPr>
          <w:b/>
        </w:rPr>
      </w:pPr>
      <w:r w:rsidRPr="009948AE">
        <w:rPr>
          <w:b/>
        </w:rPr>
        <w:t xml:space="preserve">Bu metinde bulunan karşılaştırma ve abartma cümlelerine örnek birer cümle yazınız. </w:t>
      </w:r>
      <w:r w:rsidRPr="00F27CB7">
        <w:rPr>
          <w:b/>
        </w:rPr>
        <w:t xml:space="preserve">(20 </w:t>
      </w:r>
      <w:r w:rsidR="0034667B">
        <w:rPr>
          <w:b/>
        </w:rPr>
        <w:t>puan</w:t>
      </w:r>
      <w:r w:rsidRPr="00F27CB7">
        <w:rPr>
          <w:b/>
        </w:rPr>
        <w:t>)</w:t>
      </w:r>
    </w:p>
    <w:p w14:paraId="49C94CBB" w14:textId="0A09AAF8" w:rsidR="009948AE" w:rsidRDefault="009948AE" w:rsidP="009948AE">
      <w:pPr>
        <w:spacing w:after="0"/>
        <w:jc w:val="both"/>
        <w:rPr>
          <w:color w:val="FF0000"/>
        </w:rPr>
      </w:pPr>
      <w:r w:rsidRPr="009948AE">
        <w:rPr>
          <w:color w:val="FF0000"/>
        </w:rPr>
        <w:t xml:space="preserve">Bu sessizlik öyle büyüktü ki </w:t>
      </w:r>
      <w:r w:rsidRPr="009948AE">
        <w:rPr>
          <w:bCs/>
          <w:color w:val="FF0000"/>
        </w:rPr>
        <w:t>dünyanın tüm sesleri yutulmuştu</w:t>
      </w:r>
      <w:r w:rsidRPr="009948AE">
        <w:rPr>
          <w:color w:val="FF0000"/>
        </w:rPr>
        <w:t>.</w:t>
      </w:r>
      <w:r>
        <w:rPr>
          <w:color w:val="FF0000"/>
        </w:rPr>
        <w:t xml:space="preserve"> Abartma </w:t>
      </w:r>
    </w:p>
    <w:p w14:paraId="4A916CC9" w14:textId="2FF091C9" w:rsidR="009948AE" w:rsidRDefault="009948AE" w:rsidP="009948AE">
      <w:pPr>
        <w:spacing w:after="0"/>
        <w:jc w:val="both"/>
        <w:rPr>
          <w:color w:val="FF0000"/>
        </w:rPr>
      </w:pPr>
      <w:r w:rsidRPr="009948AE">
        <w:rPr>
          <w:color w:val="FF0000"/>
        </w:rPr>
        <w:t xml:space="preserve">O an, dışarıdaki karmaşadan ne kadar çok değerliydi. Karşılaştırma </w:t>
      </w:r>
    </w:p>
    <w:p w14:paraId="48074677" w14:textId="77777777" w:rsidR="009948AE" w:rsidRDefault="009948AE" w:rsidP="009948AE">
      <w:pPr>
        <w:spacing w:after="0"/>
        <w:jc w:val="both"/>
        <w:rPr>
          <w:color w:val="FF0000"/>
        </w:rPr>
      </w:pPr>
    </w:p>
    <w:p w14:paraId="5A272F33" w14:textId="77777777" w:rsidR="009948AE" w:rsidRDefault="009948AE" w:rsidP="009948AE">
      <w:pPr>
        <w:spacing w:after="0"/>
        <w:jc w:val="both"/>
        <w:rPr>
          <w:color w:val="FF0000"/>
        </w:rPr>
      </w:pPr>
    </w:p>
    <w:p w14:paraId="2C4AADEA" w14:textId="77777777" w:rsidR="009948AE" w:rsidRDefault="009948AE" w:rsidP="009948AE">
      <w:pPr>
        <w:spacing w:after="0"/>
        <w:jc w:val="both"/>
        <w:rPr>
          <w:color w:val="FF0000"/>
        </w:rPr>
      </w:pPr>
    </w:p>
    <w:p w14:paraId="13A0AE06" w14:textId="77777777" w:rsidR="001E526B" w:rsidRPr="0034667B" w:rsidRDefault="001E526B" w:rsidP="00304FD6">
      <w:pPr>
        <w:spacing w:after="0"/>
        <w:rPr>
          <w:b/>
          <w:bCs/>
          <w:color w:val="00B0F0"/>
        </w:rPr>
      </w:pPr>
      <w:r w:rsidRPr="0034667B">
        <w:rPr>
          <w:b/>
          <w:bCs/>
          <w:color w:val="00B0F0"/>
        </w:rPr>
        <w:t>T.8.4.1. Şiir yazar.</w:t>
      </w:r>
    </w:p>
    <w:p w14:paraId="1640DFB1" w14:textId="77777777" w:rsidR="00665C86" w:rsidRPr="0034667B" w:rsidRDefault="001E526B" w:rsidP="00304FD6">
      <w:pPr>
        <w:spacing w:after="0"/>
        <w:rPr>
          <w:b/>
          <w:bCs/>
          <w:color w:val="00B0F0"/>
        </w:rPr>
      </w:pPr>
      <w:r w:rsidRPr="0034667B">
        <w:rPr>
          <w:b/>
          <w:bCs/>
          <w:color w:val="00B0F0"/>
        </w:rPr>
        <w:t>T.8.4.13. Yazdıklarının içeriğine uygun başlık belirler</w:t>
      </w:r>
      <w:r w:rsidR="009948AE" w:rsidRPr="0034667B">
        <w:rPr>
          <w:b/>
          <w:bCs/>
          <w:color w:val="00B0F0"/>
        </w:rPr>
        <w:t>.</w:t>
      </w:r>
    </w:p>
    <w:p w14:paraId="51D25607" w14:textId="77777777" w:rsidR="009948AE" w:rsidRDefault="009948AE" w:rsidP="00304FD6">
      <w:pPr>
        <w:spacing w:after="0"/>
        <w:rPr>
          <w:color w:val="0070C0"/>
        </w:rPr>
      </w:pPr>
    </w:p>
    <w:p w14:paraId="0D3B2463" w14:textId="4D3A9779" w:rsidR="009948AE" w:rsidRPr="009948AE" w:rsidRDefault="009948AE" w:rsidP="00304FD6">
      <w:pPr>
        <w:spacing w:after="0"/>
        <w:rPr>
          <w:b/>
        </w:rPr>
      </w:pPr>
      <w:r w:rsidRPr="009948AE">
        <w:rPr>
          <w:b/>
        </w:rPr>
        <w:t xml:space="preserve">5. </w:t>
      </w:r>
      <w:r w:rsidRPr="00015901">
        <w:rPr>
          <w:bCs/>
        </w:rPr>
        <w:t>“Doğa ve ağaç”</w:t>
      </w:r>
      <w:r w:rsidRPr="009948AE">
        <w:rPr>
          <w:b/>
        </w:rPr>
        <w:t xml:space="preserve"> konulu iki dörtlükten oluşan bir şiir yazınız. Şiirinize uygun bir başlık belirleyiniz.</w:t>
      </w:r>
      <w:r>
        <w:rPr>
          <w:b/>
        </w:rPr>
        <w:t xml:space="preserve"> (25</w:t>
      </w:r>
      <w:r w:rsidRPr="00F27CB7">
        <w:rPr>
          <w:b/>
        </w:rPr>
        <w:t xml:space="preserve"> </w:t>
      </w:r>
      <w:r w:rsidR="0034667B">
        <w:rPr>
          <w:b/>
        </w:rPr>
        <w:t>puan</w:t>
      </w:r>
      <w:r w:rsidRPr="00F27CB7">
        <w:rPr>
          <w:b/>
        </w:rPr>
        <w:t>)</w:t>
      </w:r>
    </w:p>
    <w:p w14:paraId="30EF9546" w14:textId="77777777" w:rsidR="009948AE" w:rsidRPr="009948AE" w:rsidRDefault="009948AE" w:rsidP="00304FD6">
      <w:pPr>
        <w:spacing w:after="0"/>
        <w:rPr>
          <w:color w:val="FF0000"/>
        </w:rPr>
      </w:pPr>
      <w:r w:rsidRPr="009948AE">
        <w:rPr>
          <w:color w:val="FF0000"/>
        </w:rPr>
        <w:t>Konuya uygun anlatım: 10 p</w:t>
      </w:r>
    </w:p>
    <w:p w14:paraId="723E77D1" w14:textId="77777777" w:rsidR="009948AE" w:rsidRPr="009948AE" w:rsidRDefault="009948AE" w:rsidP="00304FD6">
      <w:pPr>
        <w:spacing w:after="0"/>
        <w:rPr>
          <w:color w:val="FF0000"/>
        </w:rPr>
      </w:pPr>
      <w:r w:rsidRPr="009948AE">
        <w:rPr>
          <w:color w:val="FF0000"/>
        </w:rPr>
        <w:t>Yazım ve imla: 5 p</w:t>
      </w:r>
    </w:p>
    <w:p w14:paraId="61878183" w14:textId="77777777" w:rsidR="009948AE" w:rsidRPr="009948AE" w:rsidRDefault="009948AE" w:rsidP="00304FD6">
      <w:pPr>
        <w:spacing w:after="0"/>
        <w:rPr>
          <w:color w:val="FF0000"/>
        </w:rPr>
      </w:pPr>
      <w:r w:rsidRPr="009948AE">
        <w:rPr>
          <w:color w:val="FF0000"/>
        </w:rPr>
        <w:t>Başlık:10 p</w:t>
      </w:r>
    </w:p>
    <w:sectPr w:rsidR="009948AE" w:rsidRPr="009948AE" w:rsidSect="009948AE">
      <w:pgSz w:w="11906" w:h="16838"/>
      <w:pgMar w:top="1134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D5"/>
    <w:rsid w:val="00015901"/>
    <w:rsid w:val="0005163B"/>
    <w:rsid w:val="000831A0"/>
    <w:rsid w:val="001E526B"/>
    <w:rsid w:val="00304FD6"/>
    <w:rsid w:val="003247DA"/>
    <w:rsid w:val="0034667B"/>
    <w:rsid w:val="00665C86"/>
    <w:rsid w:val="006E78D5"/>
    <w:rsid w:val="008824FF"/>
    <w:rsid w:val="0089094F"/>
    <w:rsid w:val="00950440"/>
    <w:rsid w:val="00962624"/>
    <w:rsid w:val="009948AE"/>
    <w:rsid w:val="00A90A22"/>
    <w:rsid w:val="00AE360A"/>
    <w:rsid w:val="00AF7F00"/>
    <w:rsid w:val="00D80098"/>
    <w:rsid w:val="00E27BD4"/>
    <w:rsid w:val="00EB2FE9"/>
    <w:rsid w:val="00F002BE"/>
    <w:rsid w:val="00F2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46773"/>
  <w15:docId w15:val="{306ED89C-42B0-424F-A6D2-DF23A1D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9</cp:revision>
  <dcterms:created xsi:type="dcterms:W3CDTF">2025-12-10T14:07:00Z</dcterms:created>
  <dcterms:modified xsi:type="dcterms:W3CDTF">2025-12-11T16:53:00Z</dcterms:modified>
</cp:coreProperties>
</file>